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543013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center"/>
        <w:textAlignment w:val="auto"/>
        <w:rPr>
          <w:rFonts w:hint="eastAsia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36A6CC0D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720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highlight w:val="none"/>
          <w:lang w:val="en-US" w:eastAsia="zh-CN"/>
        </w:rPr>
        <w:t>信息化硬件运维服务采购需求</w:t>
      </w:r>
    </w:p>
    <w:p w14:paraId="4DD5E28F">
      <w:pPr>
        <w:pStyle w:val="2"/>
        <w:rPr>
          <w:rFonts w:hint="default"/>
          <w:lang w:val="en-US" w:eastAsia="zh-CN"/>
        </w:rPr>
      </w:pPr>
    </w:p>
    <w:p w14:paraId="3381FC8F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服务商需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对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武汉社区学院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现有信息化基础设施进行运维服务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  <w:t>，范围涵盖院区信息化应用系统、信息设施系统、建筑设备管理系统、公共安全系统、机房设备等智能化系统、所有前端设备、终端、网络、软件、管线及配套设施维护。覆盖全院教学培训保障、会议保障以及录播设备、配套控制设备等全流程运维工作。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具体包括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但不限于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以下内容：</w:t>
      </w:r>
    </w:p>
    <w:p w14:paraId="752E570C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1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机房值守与系统维修保养运维服务；</w:t>
      </w:r>
    </w:p>
    <w:p w14:paraId="0A15FFD5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2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智慧教室、讨论室课间值守及智能化设备运维保障服务；</w:t>
      </w:r>
    </w:p>
    <w:p w14:paraId="0793F455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3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报告厅</w:t>
      </w:r>
      <w:r>
        <w:rPr>
          <w:rFonts w:hint="eastAsia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录播室等多功能厅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值守及智能化设备运维保障服务；</w:t>
      </w:r>
    </w:p>
    <w:p w14:paraId="1F9542A2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4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行政办公、书吧及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其他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智能化设备运维保障服务；</w:t>
      </w:r>
    </w:p>
    <w:p w14:paraId="0AFB7FF0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5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摄影、摄像、音视频制作；</w:t>
      </w:r>
    </w:p>
    <w:p w14:paraId="2C4B76E2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6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学员楼智能化设备运维保障；</w:t>
      </w:r>
    </w:p>
    <w:p w14:paraId="4BBEDCBF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7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一卡通卡片制作与管理；</w:t>
      </w:r>
    </w:p>
    <w:p w14:paraId="22B78C18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8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</w:rPr>
        <w:t>采购人交办的与运维服务相关的其他工作。</w:t>
      </w:r>
    </w:p>
    <w:p w14:paraId="4FADA2D2">
      <w:pPr>
        <w:keepNext w:val="0"/>
        <w:keepLines w:val="0"/>
        <w:pageBreakBefore w:val="0"/>
        <w:widowControl/>
        <w:tabs>
          <w:tab w:val="left" w:pos="2400"/>
          <w:tab w:val="left" w:pos="2700"/>
          <w:tab w:val="left" w:pos="3000"/>
          <w:tab w:val="left" w:pos="3300"/>
          <w:tab w:val="left" w:pos="3600"/>
        </w:tabs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</w:pPr>
    </w:p>
    <w:p w14:paraId="0584B3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960" w:firstLineChars="3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PSEMBED13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F1A72379-402F-464E-8928-B505801323D2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A670BFE8-35C7-4D1F-9A33-CC6555B9FC1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58A95">
    <w:pPr>
      <w:pStyle w:val="1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705D1C">
                          <w:pPr>
                            <w:pStyle w:val="1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9705D1C">
                    <w:pPr>
                      <w:pStyle w:val="1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49ADD">
    <w:pPr>
      <w:pStyle w:val="18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D0E72B"/>
    <w:multiLevelType w:val="multilevel"/>
    <w:tmpl w:val="9CD0E72B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lvlText w:val="%1.%2."/>
      <w:lvlJc w:val="left"/>
      <w:pPr>
        <w:ind w:left="995" w:hanging="575"/>
      </w:pPr>
      <w:rPr>
        <w:rFonts w:hint="default"/>
      </w:rPr>
    </w:lvl>
    <w:lvl w:ilvl="2" w:tentative="0">
      <w:start w:val="1"/>
      <w:numFmt w:val="decimal"/>
      <w:pStyle w:val="5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5YTJkYzBmNTI3ZTM3NjQyNjc3MWE4ODI1Njc1NGIifQ=="/>
  </w:docVars>
  <w:rsids>
    <w:rsidRoot w:val="008654C8"/>
    <w:rsid w:val="000243F0"/>
    <w:rsid w:val="00036E3C"/>
    <w:rsid w:val="00045F24"/>
    <w:rsid w:val="000528CF"/>
    <w:rsid w:val="000862F2"/>
    <w:rsid w:val="0009669B"/>
    <w:rsid w:val="000B43FB"/>
    <w:rsid w:val="000E4ED1"/>
    <w:rsid w:val="000E7AF7"/>
    <w:rsid w:val="000F54E6"/>
    <w:rsid w:val="0012183F"/>
    <w:rsid w:val="001229A2"/>
    <w:rsid w:val="00125478"/>
    <w:rsid w:val="00126454"/>
    <w:rsid w:val="0016295E"/>
    <w:rsid w:val="00162CBF"/>
    <w:rsid w:val="00181761"/>
    <w:rsid w:val="001855CB"/>
    <w:rsid w:val="00195CA8"/>
    <w:rsid w:val="001A333B"/>
    <w:rsid w:val="001B46AB"/>
    <w:rsid w:val="001C6B09"/>
    <w:rsid w:val="001D0354"/>
    <w:rsid w:val="001D2632"/>
    <w:rsid w:val="001E1031"/>
    <w:rsid w:val="001E2C00"/>
    <w:rsid w:val="001F7160"/>
    <w:rsid w:val="00222F07"/>
    <w:rsid w:val="00235BCC"/>
    <w:rsid w:val="002568A2"/>
    <w:rsid w:val="00277EB7"/>
    <w:rsid w:val="00295D58"/>
    <w:rsid w:val="00297D0F"/>
    <w:rsid w:val="002A1527"/>
    <w:rsid w:val="002D5B05"/>
    <w:rsid w:val="003043A5"/>
    <w:rsid w:val="00321462"/>
    <w:rsid w:val="0032703F"/>
    <w:rsid w:val="003376D9"/>
    <w:rsid w:val="00355647"/>
    <w:rsid w:val="00356D73"/>
    <w:rsid w:val="003869AD"/>
    <w:rsid w:val="00396285"/>
    <w:rsid w:val="00396EC9"/>
    <w:rsid w:val="003C0BDD"/>
    <w:rsid w:val="003C51E4"/>
    <w:rsid w:val="003D6E1A"/>
    <w:rsid w:val="003D7FF9"/>
    <w:rsid w:val="003E2E7B"/>
    <w:rsid w:val="003F5711"/>
    <w:rsid w:val="00407393"/>
    <w:rsid w:val="00417205"/>
    <w:rsid w:val="00417AA6"/>
    <w:rsid w:val="00422041"/>
    <w:rsid w:val="004332CA"/>
    <w:rsid w:val="00455366"/>
    <w:rsid w:val="004554DA"/>
    <w:rsid w:val="0049700C"/>
    <w:rsid w:val="004A55E4"/>
    <w:rsid w:val="004C6D1D"/>
    <w:rsid w:val="004E62DB"/>
    <w:rsid w:val="004E7678"/>
    <w:rsid w:val="004F127A"/>
    <w:rsid w:val="004F7ED5"/>
    <w:rsid w:val="00507C7A"/>
    <w:rsid w:val="005122AE"/>
    <w:rsid w:val="00521DEE"/>
    <w:rsid w:val="00526482"/>
    <w:rsid w:val="00533874"/>
    <w:rsid w:val="00581A40"/>
    <w:rsid w:val="00590A82"/>
    <w:rsid w:val="005A5093"/>
    <w:rsid w:val="005A6E6D"/>
    <w:rsid w:val="005B34F7"/>
    <w:rsid w:val="005D0D3F"/>
    <w:rsid w:val="005D6CC2"/>
    <w:rsid w:val="005E1BB2"/>
    <w:rsid w:val="005E2BA1"/>
    <w:rsid w:val="005F0F6B"/>
    <w:rsid w:val="005F4ADB"/>
    <w:rsid w:val="005F5C1B"/>
    <w:rsid w:val="00611A67"/>
    <w:rsid w:val="006257DD"/>
    <w:rsid w:val="00632533"/>
    <w:rsid w:val="00635298"/>
    <w:rsid w:val="006809DC"/>
    <w:rsid w:val="00694B7F"/>
    <w:rsid w:val="006B7448"/>
    <w:rsid w:val="006D4717"/>
    <w:rsid w:val="006E377D"/>
    <w:rsid w:val="006E76DC"/>
    <w:rsid w:val="006F1B12"/>
    <w:rsid w:val="007041C1"/>
    <w:rsid w:val="00714ADD"/>
    <w:rsid w:val="007338EB"/>
    <w:rsid w:val="00741A58"/>
    <w:rsid w:val="0075727C"/>
    <w:rsid w:val="007607D4"/>
    <w:rsid w:val="007643C4"/>
    <w:rsid w:val="00774490"/>
    <w:rsid w:val="00774C86"/>
    <w:rsid w:val="0077761B"/>
    <w:rsid w:val="0078662E"/>
    <w:rsid w:val="007868A8"/>
    <w:rsid w:val="00786F18"/>
    <w:rsid w:val="007951DE"/>
    <w:rsid w:val="007A2DBE"/>
    <w:rsid w:val="007C014F"/>
    <w:rsid w:val="007D2A1C"/>
    <w:rsid w:val="007E01EA"/>
    <w:rsid w:val="007E63B9"/>
    <w:rsid w:val="00826FCE"/>
    <w:rsid w:val="0083654C"/>
    <w:rsid w:val="00843699"/>
    <w:rsid w:val="00854DB5"/>
    <w:rsid w:val="008614F8"/>
    <w:rsid w:val="008626BC"/>
    <w:rsid w:val="008654C8"/>
    <w:rsid w:val="00867044"/>
    <w:rsid w:val="0087310A"/>
    <w:rsid w:val="00874A29"/>
    <w:rsid w:val="0088373D"/>
    <w:rsid w:val="008903A1"/>
    <w:rsid w:val="0089290C"/>
    <w:rsid w:val="00895826"/>
    <w:rsid w:val="008B14BD"/>
    <w:rsid w:val="008D2A5B"/>
    <w:rsid w:val="008D68DB"/>
    <w:rsid w:val="008E222F"/>
    <w:rsid w:val="008E3E06"/>
    <w:rsid w:val="00900715"/>
    <w:rsid w:val="0090344E"/>
    <w:rsid w:val="00913FC7"/>
    <w:rsid w:val="009141ED"/>
    <w:rsid w:val="00922BC0"/>
    <w:rsid w:val="00922EB7"/>
    <w:rsid w:val="009579DD"/>
    <w:rsid w:val="00980725"/>
    <w:rsid w:val="00991757"/>
    <w:rsid w:val="009A31C6"/>
    <w:rsid w:val="009B18B5"/>
    <w:rsid w:val="009B4214"/>
    <w:rsid w:val="009C7EC5"/>
    <w:rsid w:val="00A00361"/>
    <w:rsid w:val="00A00710"/>
    <w:rsid w:val="00A06570"/>
    <w:rsid w:val="00A07E9A"/>
    <w:rsid w:val="00A11672"/>
    <w:rsid w:val="00A165FE"/>
    <w:rsid w:val="00A31741"/>
    <w:rsid w:val="00A42D6D"/>
    <w:rsid w:val="00A45019"/>
    <w:rsid w:val="00A56341"/>
    <w:rsid w:val="00A742D0"/>
    <w:rsid w:val="00A7577A"/>
    <w:rsid w:val="00A90472"/>
    <w:rsid w:val="00A92EBE"/>
    <w:rsid w:val="00AA6AEA"/>
    <w:rsid w:val="00AA72CA"/>
    <w:rsid w:val="00AB5898"/>
    <w:rsid w:val="00AB665E"/>
    <w:rsid w:val="00B03461"/>
    <w:rsid w:val="00B0787B"/>
    <w:rsid w:val="00B10F79"/>
    <w:rsid w:val="00B20407"/>
    <w:rsid w:val="00B3738F"/>
    <w:rsid w:val="00B5332A"/>
    <w:rsid w:val="00B62034"/>
    <w:rsid w:val="00B62380"/>
    <w:rsid w:val="00B63A32"/>
    <w:rsid w:val="00B925BC"/>
    <w:rsid w:val="00B97A46"/>
    <w:rsid w:val="00BA0F67"/>
    <w:rsid w:val="00BC6063"/>
    <w:rsid w:val="00BE5FED"/>
    <w:rsid w:val="00C01CB6"/>
    <w:rsid w:val="00C0376C"/>
    <w:rsid w:val="00C05EA6"/>
    <w:rsid w:val="00C06980"/>
    <w:rsid w:val="00C11E4C"/>
    <w:rsid w:val="00C16A20"/>
    <w:rsid w:val="00C32243"/>
    <w:rsid w:val="00C37408"/>
    <w:rsid w:val="00C4156F"/>
    <w:rsid w:val="00C444BA"/>
    <w:rsid w:val="00C467B6"/>
    <w:rsid w:val="00C53E89"/>
    <w:rsid w:val="00C567F9"/>
    <w:rsid w:val="00C615EA"/>
    <w:rsid w:val="00C729B3"/>
    <w:rsid w:val="00C908BB"/>
    <w:rsid w:val="00C92292"/>
    <w:rsid w:val="00C946A8"/>
    <w:rsid w:val="00CB6E15"/>
    <w:rsid w:val="00CE2CA2"/>
    <w:rsid w:val="00CE464B"/>
    <w:rsid w:val="00D075B2"/>
    <w:rsid w:val="00D2420E"/>
    <w:rsid w:val="00D5196F"/>
    <w:rsid w:val="00D54DD6"/>
    <w:rsid w:val="00D61733"/>
    <w:rsid w:val="00D762A4"/>
    <w:rsid w:val="00D81E13"/>
    <w:rsid w:val="00D86583"/>
    <w:rsid w:val="00D93002"/>
    <w:rsid w:val="00D95B7D"/>
    <w:rsid w:val="00DB186E"/>
    <w:rsid w:val="00DC1A44"/>
    <w:rsid w:val="00DD4C40"/>
    <w:rsid w:val="00DD5E80"/>
    <w:rsid w:val="00E07BAC"/>
    <w:rsid w:val="00E15458"/>
    <w:rsid w:val="00E23C88"/>
    <w:rsid w:val="00E573F2"/>
    <w:rsid w:val="00E60EB7"/>
    <w:rsid w:val="00E62BC0"/>
    <w:rsid w:val="00E671C7"/>
    <w:rsid w:val="00E94F35"/>
    <w:rsid w:val="00EA089E"/>
    <w:rsid w:val="00EA4093"/>
    <w:rsid w:val="00EA7F6E"/>
    <w:rsid w:val="00EB35A0"/>
    <w:rsid w:val="00EC00A1"/>
    <w:rsid w:val="00ED46C0"/>
    <w:rsid w:val="00EE5971"/>
    <w:rsid w:val="00EF2789"/>
    <w:rsid w:val="00F07FD8"/>
    <w:rsid w:val="00F10E9E"/>
    <w:rsid w:val="00F15425"/>
    <w:rsid w:val="00F25F1C"/>
    <w:rsid w:val="00F33A54"/>
    <w:rsid w:val="00F37BF2"/>
    <w:rsid w:val="00F41145"/>
    <w:rsid w:val="00F5298A"/>
    <w:rsid w:val="00F61420"/>
    <w:rsid w:val="00F7631D"/>
    <w:rsid w:val="00F82578"/>
    <w:rsid w:val="00F86479"/>
    <w:rsid w:val="00FA49A3"/>
    <w:rsid w:val="00FC1048"/>
    <w:rsid w:val="00FD06CE"/>
    <w:rsid w:val="00FD089E"/>
    <w:rsid w:val="00FE1AC0"/>
    <w:rsid w:val="00FE33C9"/>
    <w:rsid w:val="01675B95"/>
    <w:rsid w:val="02F36FE6"/>
    <w:rsid w:val="03153A8F"/>
    <w:rsid w:val="0327538E"/>
    <w:rsid w:val="032D3815"/>
    <w:rsid w:val="04665CA8"/>
    <w:rsid w:val="047F44F9"/>
    <w:rsid w:val="048859B9"/>
    <w:rsid w:val="04B07778"/>
    <w:rsid w:val="05B54D6D"/>
    <w:rsid w:val="05D44527"/>
    <w:rsid w:val="073F739F"/>
    <w:rsid w:val="07616ECE"/>
    <w:rsid w:val="07A236D6"/>
    <w:rsid w:val="07F42A82"/>
    <w:rsid w:val="083D1BC7"/>
    <w:rsid w:val="088F7892"/>
    <w:rsid w:val="08931509"/>
    <w:rsid w:val="090E3CAF"/>
    <w:rsid w:val="095E1B17"/>
    <w:rsid w:val="09B41EFE"/>
    <w:rsid w:val="09ED4C49"/>
    <w:rsid w:val="0B4B0C98"/>
    <w:rsid w:val="0BB65B2A"/>
    <w:rsid w:val="0BC348DB"/>
    <w:rsid w:val="0CB56FDE"/>
    <w:rsid w:val="0D1B3715"/>
    <w:rsid w:val="0EF40828"/>
    <w:rsid w:val="0F910E6F"/>
    <w:rsid w:val="10662EC4"/>
    <w:rsid w:val="10726713"/>
    <w:rsid w:val="10762190"/>
    <w:rsid w:val="10A14B68"/>
    <w:rsid w:val="10F509E2"/>
    <w:rsid w:val="11876E1F"/>
    <w:rsid w:val="12A22B88"/>
    <w:rsid w:val="130C4392"/>
    <w:rsid w:val="13D552A1"/>
    <w:rsid w:val="15A2340D"/>
    <w:rsid w:val="16127F09"/>
    <w:rsid w:val="168D7598"/>
    <w:rsid w:val="16FF2765"/>
    <w:rsid w:val="17451C21"/>
    <w:rsid w:val="174560C4"/>
    <w:rsid w:val="17E866D9"/>
    <w:rsid w:val="191A07F7"/>
    <w:rsid w:val="19E13104"/>
    <w:rsid w:val="19EE79BF"/>
    <w:rsid w:val="1A027A12"/>
    <w:rsid w:val="1A745F12"/>
    <w:rsid w:val="1B1D4558"/>
    <w:rsid w:val="1B4A2D46"/>
    <w:rsid w:val="1B555717"/>
    <w:rsid w:val="1BAD0984"/>
    <w:rsid w:val="1BB958AB"/>
    <w:rsid w:val="1BC430C0"/>
    <w:rsid w:val="1BE950D4"/>
    <w:rsid w:val="1C2E4CB9"/>
    <w:rsid w:val="1C3913ED"/>
    <w:rsid w:val="1C862809"/>
    <w:rsid w:val="1E663337"/>
    <w:rsid w:val="1EC4429E"/>
    <w:rsid w:val="1F0541C6"/>
    <w:rsid w:val="1F4924CA"/>
    <w:rsid w:val="20072E85"/>
    <w:rsid w:val="20B51DE5"/>
    <w:rsid w:val="2122662B"/>
    <w:rsid w:val="22AF65D1"/>
    <w:rsid w:val="233112C2"/>
    <w:rsid w:val="23523931"/>
    <w:rsid w:val="24BF0A33"/>
    <w:rsid w:val="252669D6"/>
    <w:rsid w:val="25AA5B30"/>
    <w:rsid w:val="26E80970"/>
    <w:rsid w:val="270445B2"/>
    <w:rsid w:val="297645F0"/>
    <w:rsid w:val="297E00F4"/>
    <w:rsid w:val="29DA08EE"/>
    <w:rsid w:val="2A82085A"/>
    <w:rsid w:val="2B9904D5"/>
    <w:rsid w:val="2CBE5379"/>
    <w:rsid w:val="2D572256"/>
    <w:rsid w:val="2D5945CC"/>
    <w:rsid w:val="2DD67CD5"/>
    <w:rsid w:val="2DE07C4D"/>
    <w:rsid w:val="2DF12E9C"/>
    <w:rsid w:val="2E4E63FC"/>
    <w:rsid w:val="2FA63C69"/>
    <w:rsid w:val="2FAA7226"/>
    <w:rsid w:val="30547AD9"/>
    <w:rsid w:val="310E09E4"/>
    <w:rsid w:val="311A1F18"/>
    <w:rsid w:val="31343D94"/>
    <w:rsid w:val="314411E5"/>
    <w:rsid w:val="314D3E18"/>
    <w:rsid w:val="319C1FFC"/>
    <w:rsid w:val="31A00372"/>
    <w:rsid w:val="32160058"/>
    <w:rsid w:val="3364243B"/>
    <w:rsid w:val="33E56076"/>
    <w:rsid w:val="350F3138"/>
    <w:rsid w:val="35D411A5"/>
    <w:rsid w:val="370F34F2"/>
    <w:rsid w:val="37D03682"/>
    <w:rsid w:val="38055E1D"/>
    <w:rsid w:val="388B12FA"/>
    <w:rsid w:val="38981A32"/>
    <w:rsid w:val="38F03692"/>
    <w:rsid w:val="393E5DFC"/>
    <w:rsid w:val="3A044211"/>
    <w:rsid w:val="3A217E73"/>
    <w:rsid w:val="3A462B18"/>
    <w:rsid w:val="3A733E1D"/>
    <w:rsid w:val="3AC42D28"/>
    <w:rsid w:val="3BDA1914"/>
    <w:rsid w:val="3C720502"/>
    <w:rsid w:val="3CDC1025"/>
    <w:rsid w:val="3CE0458D"/>
    <w:rsid w:val="3E8D3EC2"/>
    <w:rsid w:val="3EA80B63"/>
    <w:rsid w:val="3FE822A0"/>
    <w:rsid w:val="40D92527"/>
    <w:rsid w:val="415F4802"/>
    <w:rsid w:val="41782347"/>
    <w:rsid w:val="41FB0A18"/>
    <w:rsid w:val="45C11952"/>
    <w:rsid w:val="45C85F51"/>
    <w:rsid w:val="46360D4A"/>
    <w:rsid w:val="469F69A1"/>
    <w:rsid w:val="46FA5FF4"/>
    <w:rsid w:val="471C6897"/>
    <w:rsid w:val="47F056B4"/>
    <w:rsid w:val="48384D06"/>
    <w:rsid w:val="48664DDB"/>
    <w:rsid w:val="48923060"/>
    <w:rsid w:val="496F0BFB"/>
    <w:rsid w:val="4977202F"/>
    <w:rsid w:val="49FE1D45"/>
    <w:rsid w:val="4B572963"/>
    <w:rsid w:val="4CD54C67"/>
    <w:rsid w:val="4D821820"/>
    <w:rsid w:val="4E2222D1"/>
    <w:rsid w:val="4E672D7F"/>
    <w:rsid w:val="4EB77A74"/>
    <w:rsid w:val="4F5615FA"/>
    <w:rsid w:val="4F622A56"/>
    <w:rsid w:val="4FF534DD"/>
    <w:rsid w:val="50355FCF"/>
    <w:rsid w:val="506D7831"/>
    <w:rsid w:val="51E1591E"/>
    <w:rsid w:val="52052860"/>
    <w:rsid w:val="52207677"/>
    <w:rsid w:val="52E10200"/>
    <w:rsid w:val="533B7DA0"/>
    <w:rsid w:val="53A73A4D"/>
    <w:rsid w:val="53DF5896"/>
    <w:rsid w:val="54BF7E8B"/>
    <w:rsid w:val="55766EAF"/>
    <w:rsid w:val="55AA6B17"/>
    <w:rsid w:val="55D54AF5"/>
    <w:rsid w:val="55DB4915"/>
    <w:rsid w:val="564F0355"/>
    <w:rsid w:val="56B57E55"/>
    <w:rsid w:val="572D2955"/>
    <w:rsid w:val="57663C17"/>
    <w:rsid w:val="58157A68"/>
    <w:rsid w:val="5893237D"/>
    <w:rsid w:val="58982FB6"/>
    <w:rsid w:val="58E76D49"/>
    <w:rsid w:val="59152EB1"/>
    <w:rsid w:val="59984084"/>
    <w:rsid w:val="5A0B6BA5"/>
    <w:rsid w:val="5A3C153E"/>
    <w:rsid w:val="5AB0697E"/>
    <w:rsid w:val="5D9F23DA"/>
    <w:rsid w:val="5E862915"/>
    <w:rsid w:val="5F223BC2"/>
    <w:rsid w:val="5F3C7DBD"/>
    <w:rsid w:val="5FB90CDF"/>
    <w:rsid w:val="606A187A"/>
    <w:rsid w:val="60D051A5"/>
    <w:rsid w:val="62C62705"/>
    <w:rsid w:val="638610E5"/>
    <w:rsid w:val="6394693B"/>
    <w:rsid w:val="640C2AAF"/>
    <w:rsid w:val="64676364"/>
    <w:rsid w:val="64A77962"/>
    <w:rsid w:val="654F45BF"/>
    <w:rsid w:val="65613696"/>
    <w:rsid w:val="6565037A"/>
    <w:rsid w:val="65AE648B"/>
    <w:rsid w:val="665A5483"/>
    <w:rsid w:val="668C1926"/>
    <w:rsid w:val="678C77EC"/>
    <w:rsid w:val="679C2918"/>
    <w:rsid w:val="67BA18C6"/>
    <w:rsid w:val="67BD2921"/>
    <w:rsid w:val="687D72E3"/>
    <w:rsid w:val="693D1D24"/>
    <w:rsid w:val="69AB40FE"/>
    <w:rsid w:val="6A472AF2"/>
    <w:rsid w:val="6B0B4669"/>
    <w:rsid w:val="6BA74A5C"/>
    <w:rsid w:val="6CAB39B5"/>
    <w:rsid w:val="70E63AD1"/>
    <w:rsid w:val="715D1272"/>
    <w:rsid w:val="716F53BA"/>
    <w:rsid w:val="71861922"/>
    <w:rsid w:val="71A36438"/>
    <w:rsid w:val="71A95B6B"/>
    <w:rsid w:val="725D4222"/>
    <w:rsid w:val="72810C33"/>
    <w:rsid w:val="72C80554"/>
    <w:rsid w:val="72FD625C"/>
    <w:rsid w:val="73A44F2A"/>
    <w:rsid w:val="74065735"/>
    <w:rsid w:val="74252A99"/>
    <w:rsid w:val="74533979"/>
    <w:rsid w:val="74533F0B"/>
    <w:rsid w:val="74957C22"/>
    <w:rsid w:val="74C56995"/>
    <w:rsid w:val="761D1DCE"/>
    <w:rsid w:val="767A0CEC"/>
    <w:rsid w:val="76C67ED8"/>
    <w:rsid w:val="76EE73EE"/>
    <w:rsid w:val="77B92127"/>
    <w:rsid w:val="77CE4490"/>
    <w:rsid w:val="77DC537A"/>
    <w:rsid w:val="78542594"/>
    <w:rsid w:val="79022643"/>
    <w:rsid w:val="794C1B10"/>
    <w:rsid w:val="7A450D97"/>
    <w:rsid w:val="7ABD2CC5"/>
    <w:rsid w:val="7B3E36DA"/>
    <w:rsid w:val="7B667266"/>
    <w:rsid w:val="7BD55DED"/>
    <w:rsid w:val="7C022B46"/>
    <w:rsid w:val="7C886D72"/>
    <w:rsid w:val="7D0B4E8F"/>
    <w:rsid w:val="7E43426C"/>
    <w:rsid w:val="7E6A78DE"/>
    <w:rsid w:val="7FFE544E"/>
    <w:rsid w:val="FFFAA7F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30"/>
    <w:qFormat/>
    <w:uiPriority w:val="0"/>
    <w:pPr>
      <w:keepNext/>
      <w:keepLines/>
      <w:widowControl/>
      <w:numPr>
        <w:ilvl w:val="0"/>
        <w:numId w:val="1"/>
      </w:numPr>
      <w:tabs>
        <w:tab w:val="left" w:pos="0"/>
      </w:tabs>
      <w:spacing w:line="360" w:lineRule="auto"/>
      <w:jc w:val="left"/>
      <w:outlineLvl w:val="0"/>
    </w:pPr>
    <w:rPr>
      <w:rFonts w:ascii="Times New Roman" w:hAnsi="Times New Roman" w:eastAsia="黑体" w:cs="Times New Roman"/>
      <w:b/>
      <w:bCs/>
      <w:kern w:val="44"/>
      <w:sz w:val="32"/>
      <w:szCs w:val="44"/>
    </w:rPr>
  </w:style>
  <w:style w:type="paragraph" w:styleId="4">
    <w:name w:val="heading 2"/>
    <w:basedOn w:val="1"/>
    <w:next w:val="1"/>
    <w:link w:val="34"/>
    <w:unhideWhenUsed/>
    <w:qFormat/>
    <w:uiPriority w:val="0"/>
    <w:pPr>
      <w:keepNext/>
      <w:keepLines/>
      <w:numPr>
        <w:ilvl w:val="1"/>
        <w:numId w:val="1"/>
      </w:numPr>
      <w:spacing w:line="360" w:lineRule="auto"/>
      <w:ind w:left="573" w:hanging="573"/>
      <w:outlineLvl w:val="1"/>
    </w:pPr>
    <w:rPr>
      <w:rFonts w:asciiTheme="majorAscii" w:hAnsiTheme="majorAscii" w:eastAsiaTheme="majorEastAsia" w:cstheme="majorBidi"/>
      <w:b/>
      <w:bCs/>
      <w:sz w:val="28"/>
      <w:szCs w:val="32"/>
    </w:rPr>
  </w:style>
  <w:style w:type="paragraph" w:styleId="5">
    <w:name w:val="heading 3"/>
    <w:basedOn w:val="1"/>
    <w:next w:val="1"/>
    <w:link w:val="35"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20" w:hanging="720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semiHidden/>
    <w:unhideWhenUsed/>
    <w:qFormat/>
    <w:uiPriority w:val="9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9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9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9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9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9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25">
    <w:name w:val="Default Paragraph Font"/>
    <w:semiHidden/>
    <w:unhideWhenUsed/>
    <w:qFormat/>
    <w:uiPriority w:val="1"/>
  </w:style>
  <w:style w:type="table" w:default="1" w:styleId="2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39"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2">
    <w:name w:val="annotation text"/>
    <w:basedOn w:val="1"/>
    <w:link w:val="31"/>
    <w:unhideWhenUsed/>
    <w:qFormat/>
    <w:uiPriority w:val="0"/>
    <w:pPr>
      <w:jc w:val="left"/>
    </w:pPr>
  </w:style>
  <w:style w:type="paragraph" w:styleId="13">
    <w:name w:val="Body Text Indent"/>
    <w:basedOn w:val="1"/>
    <w:link w:val="37"/>
    <w:qFormat/>
    <w:uiPriority w:val="0"/>
    <w:pPr>
      <w:ind w:firstLine="480"/>
    </w:pPr>
    <w:rPr>
      <w:rFonts w:ascii="Times New Roman" w:hAnsi="Times New Roman" w:eastAsia="宋体" w:cs="Times New Roman"/>
      <w:sz w:val="24"/>
      <w:szCs w:val="24"/>
    </w:rPr>
  </w:style>
  <w:style w:type="paragraph" w:styleId="14">
    <w:name w:val="List 2"/>
    <w:basedOn w:val="1"/>
    <w:qFormat/>
    <w:uiPriority w:val="0"/>
    <w:pPr>
      <w:ind w:left="100" w:leftChars="200" w:hanging="200" w:hangingChars="200"/>
    </w:pPr>
    <w:rPr>
      <w:rFonts w:ascii="Times New Roman" w:hAnsi="Times New Roman" w:eastAsia="宋体" w:cs="Times New Roman"/>
      <w:szCs w:val="24"/>
    </w:rPr>
  </w:style>
  <w:style w:type="paragraph" w:styleId="15">
    <w:name w:val="Body Text Indent 2"/>
    <w:basedOn w:val="1"/>
    <w:link w:val="36"/>
    <w:qFormat/>
    <w:uiPriority w:val="0"/>
    <w:pPr>
      <w:ind w:firstLine="420"/>
    </w:pPr>
    <w:rPr>
      <w:rFonts w:ascii="宋体" w:hAnsi="宋体" w:eastAsia="宋体" w:cs="Times New Roman"/>
      <w:szCs w:val="24"/>
    </w:rPr>
  </w:style>
  <w:style w:type="paragraph" w:styleId="16">
    <w:name w:val="Balloon Text"/>
    <w:basedOn w:val="1"/>
    <w:link w:val="33"/>
    <w:semiHidden/>
    <w:unhideWhenUsed/>
    <w:qFormat/>
    <w:uiPriority w:val="0"/>
    <w:rPr>
      <w:sz w:val="18"/>
      <w:szCs w:val="18"/>
    </w:rPr>
  </w:style>
  <w:style w:type="paragraph" w:styleId="17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2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before="120" w:after="120"/>
      <w:jc w:val="left"/>
    </w:pPr>
    <w:rPr>
      <w:rFonts w:ascii="Times New Roman" w:hAnsi="Times New Roman" w:eastAsia="宋体" w:cs="Times New Roman"/>
      <w:b/>
      <w:bCs/>
      <w:caps/>
      <w:kern w:val="0"/>
      <w:sz w:val="20"/>
      <w:szCs w:val="20"/>
    </w:rPr>
  </w:style>
  <w:style w:type="paragraph" w:styleId="20">
    <w:name w:val="Body Text Indent 3"/>
    <w:basedOn w:val="1"/>
    <w:qFormat/>
    <w:uiPriority w:val="0"/>
    <w:pPr>
      <w:spacing w:after="120"/>
      <w:ind w:left="420" w:leftChars="200"/>
    </w:pPr>
    <w:rPr>
      <w:sz w:val="16"/>
    </w:rPr>
  </w:style>
  <w:style w:type="paragraph" w:styleId="21">
    <w:name w:val="Title"/>
    <w:basedOn w:val="1"/>
    <w:next w:val="1"/>
    <w:qFormat/>
    <w:uiPriority w:val="99"/>
    <w:pPr>
      <w:spacing w:before="480" w:after="300"/>
      <w:jc w:val="center"/>
      <w:outlineLvl w:val="0"/>
    </w:pPr>
    <w:rPr>
      <w:rFonts w:ascii="Cambria" w:hAnsi="Cambria" w:eastAsia="仿宋"/>
      <w:b/>
      <w:bCs/>
      <w:sz w:val="44"/>
      <w:szCs w:val="32"/>
      <w:lang w:val="zh-CN"/>
    </w:rPr>
  </w:style>
  <w:style w:type="paragraph" w:styleId="22">
    <w:name w:val="annotation subject"/>
    <w:basedOn w:val="12"/>
    <w:next w:val="12"/>
    <w:link w:val="32"/>
    <w:unhideWhenUsed/>
    <w:qFormat/>
    <w:uiPriority w:val="0"/>
    <w:rPr>
      <w:b/>
      <w:bCs/>
    </w:rPr>
  </w:style>
  <w:style w:type="table" w:styleId="24">
    <w:name w:val="Table Grid"/>
    <w:basedOn w:val="2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6">
    <w:name w:val="Hyperlink"/>
    <w:basedOn w:val="25"/>
    <w:unhideWhenUsed/>
    <w:qFormat/>
    <w:uiPriority w:val="99"/>
    <w:rPr>
      <w:color w:val="0000FF"/>
      <w:u w:val="single"/>
    </w:rPr>
  </w:style>
  <w:style w:type="character" w:styleId="27">
    <w:name w:val="annotation reference"/>
    <w:basedOn w:val="25"/>
    <w:unhideWhenUsed/>
    <w:qFormat/>
    <w:uiPriority w:val="0"/>
    <w:rPr>
      <w:sz w:val="21"/>
      <w:szCs w:val="21"/>
    </w:rPr>
  </w:style>
  <w:style w:type="character" w:customStyle="1" w:styleId="28">
    <w:name w:val="页眉 字符"/>
    <w:basedOn w:val="25"/>
    <w:link w:val="18"/>
    <w:qFormat/>
    <w:uiPriority w:val="99"/>
    <w:rPr>
      <w:sz w:val="18"/>
      <w:szCs w:val="18"/>
    </w:rPr>
  </w:style>
  <w:style w:type="character" w:customStyle="1" w:styleId="29">
    <w:name w:val="页脚 字符"/>
    <w:basedOn w:val="25"/>
    <w:link w:val="17"/>
    <w:qFormat/>
    <w:uiPriority w:val="99"/>
    <w:rPr>
      <w:sz w:val="18"/>
      <w:szCs w:val="18"/>
    </w:rPr>
  </w:style>
  <w:style w:type="character" w:customStyle="1" w:styleId="30">
    <w:name w:val="标题 1 字符"/>
    <w:basedOn w:val="25"/>
    <w:link w:val="3"/>
    <w:qFormat/>
    <w:uiPriority w:val="9"/>
    <w:rPr>
      <w:rFonts w:ascii="Times New Roman" w:hAnsi="Times New Roman" w:eastAsia="黑体" w:cs="Times New Roman"/>
      <w:b/>
      <w:bCs/>
      <w:kern w:val="44"/>
      <w:sz w:val="32"/>
      <w:szCs w:val="44"/>
    </w:rPr>
  </w:style>
  <w:style w:type="character" w:customStyle="1" w:styleId="31">
    <w:name w:val="批注文字 字符"/>
    <w:basedOn w:val="25"/>
    <w:link w:val="12"/>
    <w:qFormat/>
    <w:uiPriority w:val="0"/>
  </w:style>
  <w:style w:type="character" w:customStyle="1" w:styleId="32">
    <w:name w:val="批注主题 字符"/>
    <w:basedOn w:val="31"/>
    <w:link w:val="22"/>
    <w:qFormat/>
    <w:uiPriority w:val="0"/>
    <w:rPr>
      <w:b/>
      <w:bCs/>
    </w:rPr>
  </w:style>
  <w:style w:type="character" w:customStyle="1" w:styleId="33">
    <w:name w:val="批注框文本 字符"/>
    <w:basedOn w:val="25"/>
    <w:link w:val="16"/>
    <w:semiHidden/>
    <w:qFormat/>
    <w:uiPriority w:val="99"/>
    <w:rPr>
      <w:sz w:val="18"/>
      <w:szCs w:val="18"/>
    </w:rPr>
  </w:style>
  <w:style w:type="character" w:customStyle="1" w:styleId="34">
    <w:name w:val="标题 2 字符"/>
    <w:basedOn w:val="25"/>
    <w:link w:val="4"/>
    <w:qFormat/>
    <w:uiPriority w:val="0"/>
    <w:rPr>
      <w:rFonts w:asciiTheme="majorAscii" w:hAnsiTheme="majorAscii" w:eastAsiaTheme="majorEastAsia" w:cstheme="majorBidi"/>
      <w:b/>
      <w:bCs/>
      <w:sz w:val="28"/>
      <w:szCs w:val="32"/>
    </w:rPr>
  </w:style>
  <w:style w:type="character" w:customStyle="1" w:styleId="35">
    <w:name w:val="标题 3 字符"/>
    <w:basedOn w:val="25"/>
    <w:link w:val="5"/>
    <w:qFormat/>
    <w:uiPriority w:val="9"/>
    <w:rPr>
      <w:b/>
      <w:bCs/>
      <w:sz w:val="32"/>
      <w:szCs w:val="32"/>
    </w:rPr>
  </w:style>
  <w:style w:type="character" w:customStyle="1" w:styleId="36">
    <w:name w:val="正文文本缩进 2 字符"/>
    <w:basedOn w:val="25"/>
    <w:link w:val="15"/>
    <w:qFormat/>
    <w:uiPriority w:val="0"/>
    <w:rPr>
      <w:rFonts w:ascii="宋体" w:hAnsi="宋体" w:eastAsia="宋体" w:cs="Times New Roman"/>
      <w:szCs w:val="24"/>
    </w:rPr>
  </w:style>
  <w:style w:type="character" w:customStyle="1" w:styleId="37">
    <w:name w:val="正文文本缩进 字符"/>
    <w:basedOn w:val="25"/>
    <w:link w:val="13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customStyle="1" w:styleId="38">
    <w:name w:val="List Paragraph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  <w:szCs w:val="20"/>
    </w:rPr>
  </w:style>
  <w:style w:type="character" w:customStyle="1" w:styleId="39">
    <w:name w:val="正文文本 字符"/>
    <w:basedOn w:val="25"/>
    <w:link w:val="2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40">
    <w:name w:val="表格内容"/>
    <w:basedOn w:val="1"/>
    <w:next w:val="1"/>
    <w:qFormat/>
    <w:uiPriority w:val="0"/>
    <w:rPr>
      <w:rFonts w:ascii="Times New Roman" w:hAnsi="Times New Roman" w:eastAsia="方正仿宋_GB2312" w:cs="Arial"/>
      <w:bCs/>
      <w:szCs w:val="21"/>
    </w:rPr>
  </w:style>
  <w:style w:type="paragraph" w:customStyle="1" w:styleId="41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0"/>
    </w:rPr>
  </w:style>
  <w:style w:type="paragraph" w:styleId="42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43">
    <w:name w:val="样式 二号 加粗"/>
    <w:qFormat/>
    <w:uiPriority w:val="0"/>
    <w:rPr>
      <w:b/>
      <w:bCs/>
      <w:sz w:val="48"/>
    </w:rPr>
  </w:style>
  <w:style w:type="paragraph" w:customStyle="1" w:styleId="44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">
    <w:name w:val="监理用表表头"/>
    <w:basedOn w:val="1"/>
    <w:qFormat/>
    <w:uiPriority w:val="0"/>
    <w:pPr>
      <w:spacing w:before="20" w:beforeLines="20" w:after="20" w:afterLines="20"/>
      <w:jc w:val="center"/>
    </w:pPr>
    <w:rPr>
      <w:rFonts w:ascii="方正仿宋_GB2312" w:hAnsi="宋体" w:eastAsia="方正仿宋_GB2312" w:cs="Times New Roman"/>
      <w:b/>
      <w:sz w:val="24"/>
      <w:szCs w:val="21"/>
    </w:rPr>
  </w:style>
  <w:style w:type="paragraph" w:customStyle="1" w:styleId="46">
    <w:name w:val="监理用表正文"/>
    <w:basedOn w:val="1"/>
    <w:qFormat/>
    <w:uiPriority w:val="0"/>
    <w:pPr>
      <w:spacing w:line="360" w:lineRule="auto"/>
    </w:pPr>
    <w:rPr>
      <w:rFonts w:ascii="方正仿宋_GB2312" w:hAnsi="宋体" w:eastAsia="方正仿宋_GB2312" w:cs="Times New Roman"/>
      <w:szCs w:val="21"/>
    </w:rPr>
  </w:style>
  <w:style w:type="paragraph" w:customStyle="1" w:styleId="47">
    <w:name w:val="监理用表正文缩"/>
    <w:basedOn w:val="1"/>
    <w:qFormat/>
    <w:uiPriority w:val="0"/>
    <w:pPr>
      <w:spacing w:line="360" w:lineRule="auto"/>
      <w:ind w:firstLine="200" w:firstLineChars="200"/>
    </w:pPr>
    <w:rPr>
      <w:rFonts w:ascii="方正仿宋_GB2312" w:hAnsi="宋体" w:eastAsia="方正仿宋_GB2312" w:cs="Times New Roman"/>
      <w:bCs/>
      <w:szCs w:val="21"/>
    </w:rPr>
  </w:style>
  <w:style w:type="paragraph" w:customStyle="1" w:styleId="48">
    <w:name w:val="监理用表落款"/>
    <w:basedOn w:val="1"/>
    <w:link w:val="49"/>
    <w:qFormat/>
    <w:uiPriority w:val="0"/>
    <w:pPr>
      <w:tabs>
        <w:tab w:val="left" w:pos="4620"/>
        <w:tab w:val="left" w:pos="6300"/>
      </w:tabs>
      <w:spacing w:line="360" w:lineRule="auto"/>
    </w:pPr>
    <w:rPr>
      <w:rFonts w:ascii="方正仿宋_GB2312" w:hAnsi="宋体" w:eastAsia="方正仿宋_GB2312" w:cs="Times New Roman"/>
      <w:bCs/>
      <w:kern w:val="0"/>
      <w:szCs w:val="24"/>
    </w:rPr>
  </w:style>
  <w:style w:type="character" w:customStyle="1" w:styleId="49">
    <w:name w:val="监理用表落款 Char"/>
    <w:link w:val="48"/>
    <w:qFormat/>
    <w:uiPriority w:val="0"/>
    <w:rPr>
      <w:rFonts w:ascii="方正仿宋_GB2312" w:hAnsi="宋体" w:eastAsia="方正仿宋_GB2312" w:cs="Times New Roman"/>
      <w:bCs/>
      <w:sz w:val="21"/>
      <w:szCs w:val="24"/>
    </w:rPr>
  </w:style>
  <w:style w:type="paragraph" w:customStyle="1" w:styleId="50">
    <w:name w:val="监理用表抬头"/>
    <w:basedOn w:val="4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C5E837C-A9DA-4B1E-BAAB-D929BC0E24C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Windows User</Company>
  <Pages>1</Pages>
  <Words>4435</Words>
  <Characters>4617</Characters>
  <Lines>1</Lines>
  <Paragraphs>1</Paragraphs>
  <TotalTime>997</TotalTime>
  <ScaleCrop>false</ScaleCrop>
  <LinksUpToDate>false</LinksUpToDate>
  <CharactersWithSpaces>5054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2020-12-02T23:38:00Z</dcterms:created>
  <dc:creator>chacouse chacouse</dc:creator>
  <cp:lastModifiedBy>哼哼</cp:lastModifiedBy>
  <cp:lastPrinted>2025-07-08T03:09:00Z</cp:lastPrinted>
  <dcterms:modified xsi:type="dcterms:W3CDTF">2026-04-02T08:04:08Z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2D46A08F7A834A3FAF495EC036DA26B0_13</vt:lpwstr>
  </property>
  <property fmtid="{D5CDD505-2E9C-101B-9397-08002B2CF9AE}" pid="4" name="KSOTemplateDocerSaveRecord">
    <vt:lpwstr>eyJoZGlkIjoiY2JkNjY1Y2UyMzkyMTNiZjYyMzMzZTc4NzE0MDUzYTciLCJ1c2VySWQiOiI5MTQzOTA5NzMifQ==</vt:lpwstr>
  </property>
</Properties>
</file>